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97602" w14:textId="18266E1D" w:rsidR="007C5957" w:rsidRPr="00707F62" w:rsidRDefault="00287591" w:rsidP="00D11F87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707F62">
        <w:rPr>
          <w:rFonts w:ascii="Calibri" w:hAnsi="Calibri" w:cs="Calibri"/>
          <w:b/>
          <w:bCs/>
          <w:sz w:val="28"/>
          <w:szCs w:val="28"/>
        </w:rPr>
        <w:t>O nas – tekst do odczytu maszynowego</w:t>
      </w:r>
    </w:p>
    <w:p w14:paraId="5F43A071" w14:textId="210DC838" w:rsidR="00287591" w:rsidRPr="00D11F87" w:rsidRDefault="00287591" w:rsidP="00D11F87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D11F87">
        <w:rPr>
          <w:rFonts w:ascii="Calibri" w:hAnsi="Calibri" w:cs="Calibri"/>
          <w:b/>
          <w:bCs/>
          <w:sz w:val="24"/>
          <w:szCs w:val="24"/>
        </w:rPr>
        <w:t>Informacje ogólne</w:t>
      </w:r>
    </w:p>
    <w:p w14:paraId="1836408F" w14:textId="5C257789" w:rsidR="00C064E6" w:rsidRDefault="00287591" w:rsidP="00D11F87">
      <w:p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Szkoła Podstawowa nr 138 imienia Leopolda Staffa znajduje się w Łodzi przy ulicy św. Franciszka z Asyżu 53</w:t>
      </w:r>
      <w:r w:rsidR="00CD4EFA">
        <w:rPr>
          <w:rFonts w:ascii="Calibri" w:hAnsi="Calibri" w:cs="Calibri"/>
          <w:sz w:val="24"/>
          <w:szCs w:val="24"/>
        </w:rPr>
        <w:t xml:space="preserve"> (dla klas 1-3)</w:t>
      </w:r>
      <w:r w:rsidRPr="00D11F87">
        <w:rPr>
          <w:rFonts w:ascii="Calibri" w:hAnsi="Calibri" w:cs="Calibri"/>
          <w:sz w:val="24"/>
          <w:szCs w:val="24"/>
        </w:rPr>
        <w:t>, kod pocztowy 93-479, telefon: 42 682 67 10</w:t>
      </w:r>
      <w:r w:rsidR="000229C0" w:rsidRPr="00D11F87">
        <w:rPr>
          <w:rFonts w:ascii="Calibri" w:hAnsi="Calibri" w:cs="Calibri"/>
          <w:sz w:val="24"/>
          <w:szCs w:val="24"/>
        </w:rPr>
        <w:t xml:space="preserve"> oraz</w:t>
      </w:r>
      <w:r w:rsidR="00C04822" w:rsidRPr="00D11F87">
        <w:rPr>
          <w:rFonts w:ascii="Calibri" w:hAnsi="Calibri" w:cs="Calibri"/>
          <w:sz w:val="24"/>
          <w:szCs w:val="24"/>
        </w:rPr>
        <w:t xml:space="preserve"> przy ulicy Stanisław</w:t>
      </w:r>
      <w:r w:rsidR="00F324EC" w:rsidRPr="00D11F87">
        <w:rPr>
          <w:rFonts w:ascii="Calibri" w:hAnsi="Calibri" w:cs="Calibri"/>
          <w:sz w:val="24"/>
          <w:szCs w:val="24"/>
        </w:rPr>
        <w:t>a</w:t>
      </w:r>
      <w:r w:rsidR="00C04822" w:rsidRPr="00D11F87">
        <w:rPr>
          <w:rFonts w:ascii="Calibri" w:hAnsi="Calibri" w:cs="Calibri"/>
          <w:sz w:val="24"/>
          <w:szCs w:val="24"/>
        </w:rPr>
        <w:t xml:space="preserve"> Dubois 7/9</w:t>
      </w:r>
      <w:r w:rsidR="00555B95">
        <w:rPr>
          <w:rFonts w:ascii="Calibri" w:hAnsi="Calibri" w:cs="Calibri"/>
          <w:sz w:val="24"/>
          <w:szCs w:val="24"/>
        </w:rPr>
        <w:t xml:space="preserve"> (dla klas 4-8)</w:t>
      </w:r>
      <w:r w:rsidR="00F324EC" w:rsidRPr="00D11F87">
        <w:rPr>
          <w:rFonts w:ascii="Calibri" w:hAnsi="Calibri" w:cs="Calibri"/>
          <w:sz w:val="24"/>
          <w:szCs w:val="24"/>
        </w:rPr>
        <w:t>, kod pocztowy 93-491</w:t>
      </w:r>
      <w:r w:rsidR="00377996" w:rsidRPr="00D11F87">
        <w:rPr>
          <w:rFonts w:ascii="Calibri" w:hAnsi="Calibri" w:cs="Calibri"/>
          <w:sz w:val="24"/>
          <w:szCs w:val="24"/>
        </w:rPr>
        <w:t>, telefon 42 684 20 48</w:t>
      </w:r>
      <w:r w:rsidRPr="00D11F87">
        <w:rPr>
          <w:rFonts w:ascii="Calibri" w:hAnsi="Calibri" w:cs="Calibri"/>
          <w:sz w:val="24"/>
          <w:szCs w:val="24"/>
        </w:rPr>
        <w:t xml:space="preserve"> e-mail: </w:t>
      </w:r>
      <w:hyperlink r:id="rId7" w:history="1">
        <w:r w:rsidRPr="00D11F87">
          <w:rPr>
            <w:rStyle w:val="Hipercze"/>
            <w:rFonts w:ascii="Calibri" w:hAnsi="Calibri" w:cs="Calibri"/>
            <w:sz w:val="24"/>
            <w:szCs w:val="24"/>
          </w:rPr>
          <w:t>kontakt@sp138.elodz.edu.pl</w:t>
        </w:r>
      </w:hyperlink>
      <w:r w:rsidRPr="00D11F87">
        <w:rPr>
          <w:rFonts w:ascii="Calibri" w:hAnsi="Calibri" w:cs="Calibri"/>
          <w:sz w:val="24"/>
          <w:szCs w:val="24"/>
        </w:rPr>
        <w:t xml:space="preserve"> </w:t>
      </w:r>
    </w:p>
    <w:p w14:paraId="0C149FE6" w14:textId="77777777" w:rsidR="00C064E6" w:rsidRDefault="00287591" w:rsidP="00D11F87">
      <w:p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Szczegółowe cele i zadania określa Statut Szkoły.</w:t>
      </w:r>
    </w:p>
    <w:p w14:paraId="3E3DD987" w14:textId="706FCCE7" w:rsidR="00287591" w:rsidRPr="00D11F87" w:rsidRDefault="00287591" w:rsidP="00D11F87">
      <w:p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Dyrektor szkoły kontroluje czy uczeń spełnia obowiązek szkolny przez dzieci zamieszkałe w obwodzie szkoły i prowadzi ewidencję spełniania obowiązku szkolnego.</w:t>
      </w:r>
    </w:p>
    <w:p w14:paraId="5A8B04C6" w14:textId="6C366658" w:rsidR="00287591" w:rsidRPr="00D11F87" w:rsidRDefault="00287591" w:rsidP="00D11F87">
      <w:p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Obowiązek szkolny oznacza, iż dzieci w wieku od 7 roku życia do 18 lat, maj</w:t>
      </w:r>
      <w:r w:rsidR="00E73E12">
        <w:rPr>
          <w:rFonts w:ascii="Calibri" w:hAnsi="Calibri" w:cs="Calibri"/>
          <w:sz w:val="24"/>
          <w:szCs w:val="24"/>
        </w:rPr>
        <w:t>ą</w:t>
      </w:r>
      <w:r w:rsidRPr="00D11F87">
        <w:rPr>
          <w:rFonts w:ascii="Calibri" w:hAnsi="Calibri" w:cs="Calibri"/>
          <w:sz w:val="24"/>
          <w:szCs w:val="24"/>
        </w:rPr>
        <w:t xml:space="preserve"> obowiązek nauki w szkole.</w:t>
      </w:r>
    </w:p>
    <w:p w14:paraId="56428435" w14:textId="0D309F60" w:rsidR="00287591" w:rsidRPr="00D11F87" w:rsidRDefault="004764C1" w:rsidP="00D11F87">
      <w:p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 xml:space="preserve">Obwód szkoły </w:t>
      </w:r>
      <w:r w:rsidR="00BB75C4" w:rsidRPr="00D11F87">
        <w:rPr>
          <w:rFonts w:ascii="Calibri" w:hAnsi="Calibri" w:cs="Calibri"/>
          <w:sz w:val="24"/>
          <w:szCs w:val="24"/>
        </w:rPr>
        <w:t>to teren, z którego dzieci objęte obowiązkiem szkolnym uczęszczają do szkoły podstawowej.</w:t>
      </w:r>
    </w:p>
    <w:p w14:paraId="30E00B05" w14:textId="359814F2" w:rsidR="002E7B41" w:rsidRPr="00C064E6" w:rsidRDefault="002E7B41" w:rsidP="00D11F87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C064E6">
        <w:rPr>
          <w:rFonts w:ascii="Calibri" w:hAnsi="Calibri" w:cs="Calibri"/>
          <w:b/>
          <w:bCs/>
          <w:sz w:val="24"/>
          <w:szCs w:val="24"/>
        </w:rPr>
        <w:t>Organami szkoły są:</w:t>
      </w:r>
    </w:p>
    <w:p w14:paraId="0BFCB774" w14:textId="708ACE11" w:rsidR="002E7B41" w:rsidRPr="00D11F87" w:rsidRDefault="002E7B41" w:rsidP="00D11F8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Dyrektor szkoły</w:t>
      </w:r>
    </w:p>
    <w:p w14:paraId="469E005E" w14:textId="32AEED6E" w:rsidR="002E7B41" w:rsidRPr="00D11F87" w:rsidRDefault="00195CA6" w:rsidP="00D11F8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 xml:space="preserve">Rada </w:t>
      </w:r>
      <w:r w:rsidR="00FB675D" w:rsidRPr="00D11F87">
        <w:rPr>
          <w:rFonts w:ascii="Calibri" w:hAnsi="Calibri" w:cs="Calibri"/>
          <w:sz w:val="24"/>
          <w:szCs w:val="24"/>
        </w:rPr>
        <w:t>Pedagogiczna</w:t>
      </w:r>
    </w:p>
    <w:p w14:paraId="12C28026" w14:textId="6861A190" w:rsidR="00FB675D" w:rsidRPr="00D11F87" w:rsidRDefault="00FB675D" w:rsidP="00D11F8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Samorząd Uczniowski</w:t>
      </w:r>
    </w:p>
    <w:p w14:paraId="3B97FB64" w14:textId="6B09F26D" w:rsidR="00FB675D" w:rsidRPr="00D11F87" w:rsidRDefault="00FB675D" w:rsidP="00D11F8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Rada Rodziców</w:t>
      </w:r>
    </w:p>
    <w:p w14:paraId="3D32CC84" w14:textId="1D7FA5AA" w:rsidR="00FB675D" w:rsidRPr="00AD7882" w:rsidRDefault="00FB675D" w:rsidP="00D11F87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AD7882">
        <w:rPr>
          <w:rFonts w:ascii="Calibri" w:hAnsi="Calibri" w:cs="Calibri"/>
          <w:b/>
          <w:bCs/>
          <w:sz w:val="24"/>
          <w:szCs w:val="24"/>
        </w:rPr>
        <w:t>Sprawy dotyczące uczniów prowadzone przez szkołę</w:t>
      </w:r>
    </w:p>
    <w:p w14:paraId="285D3F6A" w14:textId="48190C2E" w:rsidR="00FB675D" w:rsidRPr="00D11F87" w:rsidRDefault="006721C5" w:rsidP="00D11F87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Obowiązek szkolny:</w:t>
      </w:r>
    </w:p>
    <w:p w14:paraId="0E440B3B" w14:textId="63DB3C83" w:rsidR="006721C5" w:rsidRPr="00D11F87" w:rsidRDefault="006721C5" w:rsidP="00D11F87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Zapisy do szkoły</w:t>
      </w:r>
      <w:r w:rsidR="00AD7882">
        <w:rPr>
          <w:rFonts w:ascii="Calibri" w:hAnsi="Calibri" w:cs="Calibri"/>
          <w:sz w:val="24"/>
          <w:szCs w:val="24"/>
        </w:rPr>
        <w:t xml:space="preserve"> -</w:t>
      </w:r>
      <w:r w:rsidR="00F74DC7" w:rsidRPr="00D11F87">
        <w:rPr>
          <w:rFonts w:ascii="Calibri" w:hAnsi="Calibri" w:cs="Calibri"/>
          <w:sz w:val="24"/>
          <w:szCs w:val="24"/>
        </w:rPr>
        <w:t xml:space="preserve"> zapisu dokonuje rodzic lub opiekun prawny w sekretariacie szkoły;</w:t>
      </w:r>
    </w:p>
    <w:p w14:paraId="589A2539" w14:textId="4D3BC51A" w:rsidR="00F74DC7" w:rsidRPr="00D11F87" w:rsidRDefault="00756C67" w:rsidP="00D11F87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Ewidencja uczniów;</w:t>
      </w:r>
    </w:p>
    <w:p w14:paraId="2A08A7A9" w14:textId="5FEFD837" w:rsidR="00756C67" w:rsidRPr="00D11F87" w:rsidRDefault="00756C67" w:rsidP="00D11F87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Arkusze ocen i dzienniki</w:t>
      </w:r>
    </w:p>
    <w:p w14:paraId="66A8F257" w14:textId="0E356581" w:rsidR="00756C67" w:rsidRPr="00D11F87" w:rsidRDefault="009178D3" w:rsidP="00D11F87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Sprawy administracyjne:</w:t>
      </w:r>
    </w:p>
    <w:p w14:paraId="26E29F56" w14:textId="6121D8CF" w:rsidR="009178D3" w:rsidRPr="00D11F87" w:rsidRDefault="00A951E2" w:rsidP="00D11F87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Wcześniejsze rozpoczęcie nauki przez dziecko,</w:t>
      </w:r>
    </w:p>
    <w:p w14:paraId="64FAAE1D" w14:textId="4B6231F0" w:rsidR="00A951E2" w:rsidRPr="00D11F87" w:rsidRDefault="00A951E2" w:rsidP="00D11F87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Odroczenie obowiązku szkolnego,</w:t>
      </w:r>
    </w:p>
    <w:p w14:paraId="78D8BB6B" w14:textId="248E26AB" w:rsidR="00A951E2" w:rsidRPr="00D11F87" w:rsidRDefault="008A7E1D" w:rsidP="00D11F87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Spełnianie obowiązku szkolnego poza szkołą,</w:t>
      </w:r>
    </w:p>
    <w:p w14:paraId="2B50369F" w14:textId="40A8228C" w:rsidR="008A7E1D" w:rsidRPr="00D11F87" w:rsidRDefault="00261F45" w:rsidP="00D11F87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lastRenderedPageBreak/>
        <w:t>Skreślenie</w:t>
      </w:r>
      <w:r w:rsidR="005B7265" w:rsidRPr="00D11F87">
        <w:rPr>
          <w:rFonts w:ascii="Calibri" w:hAnsi="Calibri" w:cs="Calibri"/>
          <w:sz w:val="24"/>
          <w:szCs w:val="24"/>
        </w:rPr>
        <w:t xml:space="preserve"> ucznia z listy uczniów,</w:t>
      </w:r>
    </w:p>
    <w:p w14:paraId="1CA34A4C" w14:textId="3F9ACEFD" w:rsidR="005B7265" w:rsidRPr="00D11F87" w:rsidRDefault="002C7DD7" w:rsidP="00D11F87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Indywidualny program lub tok nauki</w:t>
      </w:r>
      <w:r w:rsidR="004A0F62" w:rsidRPr="00D11F87">
        <w:rPr>
          <w:rFonts w:ascii="Calibri" w:hAnsi="Calibri" w:cs="Calibri"/>
          <w:sz w:val="24"/>
          <w:szCs w:val="24"/>
        </w:rPr>
        <w:t>, zwolnienie z zajęć wychowania fizycznego</w:t>
      </w:r>
      <w:r w:rsidR="00261F45" w:rsidRPr="00D11F87">
        <w:rPr>
          <w:rFonts w:ascii="Calibri" w:hAnsi="Calibri" w:cs="Calibri"/>
          <w:sz w:val="24"/>
          <w:szCs w:val="24"/>
        </w:rPr>
        <w:t xml:space="preserve">, </w:t>
      </w:r>
      <w:r w:rsidR="0027605F" w:rsidRPr="00D11F87">
        <w:rPr>
          <w:rFonts w:ascii="Calibri" w:hAnsi="Calibri" w:cs="Calibri"/>
          <w:sz w:val="24"/>
          <w:szCs w:val="24"/>
        </w:rPr>
        <w:t>wydawanie legitymacji uczniowskich, zaświadczeń i duplikatów</w:t>
      </w:r>
    </w:p>
    <w:p w14:paraId="35681955" w14:textId="4AF6633F" w:rsidR="00261F45" w:rsidRPr="00D11F87" w:rsidRDefault="00261F45" w:rsidP="00D11F87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Post</w:t>
      </w:r>
      <w:r w:rsidR="001E50FC">
        <w:rPr>
          <w:rFonts w:ascii="Calibri" w:hAnsi="Calibri" w:cs="Calibri"/>
          <w:sz w:val="24"/>
          <w:szCs w:val="24"/>
        </w:rPr>
        <w:t>ę</w:t>
      </w:r>
      <w:r w:rsidRPr="00D11F87">
        <w:rPr>
          <w:rFonts w:ascii="Calibri" w:hAnsi="Calibri" w:cs="Calibri"/>
          <w:sz w:val="24"/>
          <w:szCs w:val="24"/>
        </w:rPr>
        <w:t>powanie w sprawach nieletnich</w:t>
      </w:r>
    </w:p>
    <w:p w14:paraId="71745C77" w14:textId="0CA4AC1D" w:rsidR="008A7E1D" w:rsidRPr="00D11F87" w:rsidRDefault="00072469" w:rsidP="00D11F87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Wnioski do S</w:t>
      </w:r>
      <w:r w:rsidR="000229C0">
        <w:rPr>
          <w:rFonts w:ascii="Calibri" w:hAnsi="Calibri" w:cs="Calibri"/>
          <w:sz w:val="24"/>
          <w:szCs w:val="24"/>
        </w:rPr>
        <w:t>ą</w:t>
      </w:r>
      <w:r w:rsidRPr="00D11F87">
        <w:rPr>
          <w:rFonts w:ascii="Calibri" w:hAnsi="Calibri" w:cs="Calibri"/>
          <w:sz w:val="24"/>
          <w:szCs w:val="24"/>
        </w:rPr>
        <w:t>du Rodzinnego</w:t>
      </w:r>
    </w:p>
    <w:p w14:paraId="552331D8" w14:textId="33469CBB" w:rsidR="00072469" w:rsidRPr="00D11F87" w:rsidRDefault="00AB61DA" w:rsidP="00D11F87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Skierowania, opinie do Poradni Psychologiczno-Pedagogicznej</w:t>
      </w:r>
    </w:p>
    <w:p w14:paraId="51DC7B0D" w14:textId="502B9A46" w:rsidR="00AB61DA" w:rsidRPr="00D11F87" w:rsidRDefault="00F01633" w:rsidP="00D11F87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Archiwum:</w:t>
      </w:r>
    </w:p>
    <w:p w14:paraId="726C8D9B" w14:textId="09E69134" w:rsidR="00F01633" w:rsidRPr="00D11F87" w:rsidRDefault="00597557" w:rsidP="00D11F87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Arkusze ocen</w:t>
      </w:r>
    </w:p>
    <w:p w14:paraId="29FF4AB4" w14:textId="24B3373F" w:rsidR="00597557" w:rsidRPr="00D11F87" w:rsidRDefault="00597557" w:rsidP="00D11F87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Dzienniki zajęć obowiązkowych, pozalekcyjnych i nauczania indywidualnego</w:t>
      </w:r>
    </w:p>
    <w:p w14:paraId="112FB6FF" w14:textId="1A06C6BC" w:rsidR="006F41B9" w:rsidRPr="00D11F87" w:rsidRDefault="001F4B86" w:rsidP="00D11F87">
      <w:p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 xml:space="preserve">Sekretariat szkoły przyjmuje </w:t>
      </w:r>
      <w:r w:rsidR="00AC26B1" w:rsidRPr="00D11F87">
        <w:rPr>
          <w:rFonts w:ascii="Calibri" w:hAnsi="Calibri" w:cs="Calibri"/>
          <w:sz w:val="24"/>
          <w:szCs w:val="24"/>
        </w:rPr>
        <w:t>podania, wnioski i pisma interesantów od poniedziałku</w:t>
      </w:r>
      <w:r w:rsidR="00601D31" w:rsidRPr="00D11F87">
        <w:rPr>
          <w:rFonts w:ascii="Calibri" w:hAnsi="Calibri" w:cs="Calibri"/>
          <w:sz w:val="24"/>
          <w:szCs w:val="24"/>
        </w:rPr>
        <w:t xml:space="preserve"> do piątku w godzinach: 8.00 – 16.00.</w:t>
      </w:r>
    </w:p>
    <w:p w14:paraId="24145C65" w14:textId="546B3C59" w:rsidR="00374095" w:rsidRPr="00D11F87" w:rsidRDefault="00374095" w:rsidP="00D11F87">
      <w:p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 xml:space="preserve">Sekretariat szkoły udziela </w:t>
      </w:r>
      <w:r w:rsidR="00B459EE" w:rsidRPr="00D11F87">
        <w:rPr>
          <w:rFonts w:ascii="Calibri" w:hAnsi="Calibri" w:cs="Calibri"/>
          <w:sz w:val="24"/>
          <w:szCs w:val="24"/>
        </w:rPr>
        <w:t>informacji dotyczących sposobu załatwiania spraw. Korespondencję można dostarczyć osobiście, drogą pocztową</w:t>
      </w:r>
      <w:r w:rsidR="00C0081F" w:rsidRPr="00D11F87">
        <w:rPr>
          <w:rFonts w:ascii="Calibri" w:hAnsi="Calibri" w:cs="Calibri"/>
          <w:sz w:val="24"/>
          <w:szCs w:val="24"/>
        </w:rPr>
        <w:t xml:space="preserve"> lub elektroniczną.</w:t>
      </w:r>
    </w:p>
    <w:p w14:paraId="113A32DF" w14:textId="526167AE" w:rsidR="00C0081F" w:rsidRPr="00D11F87" w:rsidRDefault="00C0081F" w:rsidP="00D11F87">
      <w:p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Nasza placówka oferuje:</w:t>
      </w:r>
    </w:p>
    <w:p w14:paraId="22C915CC" w14:textId="37E37FF6" w:rsidR="00D220E3" w:rsidRPr="00D11F87" w:rsidRDefault="00D5743A" w:rsidP="00D11F87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Wysoką jakość e</w:t>
      </w:r>
      <w:r w:rsidR="00D220E3" w:rsidRPr="00D11F87">
        <w:rPr>
          <w:rFonts w:ascii="Calibri" w:hAnsi="Calibri" w:cs="Calibri"/>
          <w:sz w:val="24"/>
          <w:szCs w:val="24"/>
        </w:rPr>
        <w:t>dukacj</w:t>
      </w:r>
      <w:r w:rsidRPr="00D11F87">
        <w:rPr>
          <w:rFonts w:ascii="Calibri" w:hAnsi="Calibri" w:cs="Calibri"/>
          <w:sz w:val="24"/>
          <w:szCs w:val="24"/>
        </w:rPr>
        <w:t>i</w:t>
      </w:r>
      <w:r w:rsidR="00D220E3" w:rsidRPr="00D11F87">
        <w:rPr>
          <w:rFonts w:ascii="Calibri" w:hAnsi="Calibri" w:cs="Calibri"/>
          <w:sz w:val="24"/>
          <w:szCs w:val="24"/>
        </w:rPr>
        <w:t>, opiek</w:t>
      </w:r>
      <w:r w:rsidRPr="00D11F87">
        <w:rPr>
          <w:rFonts w:ascii="Calibri" w:hAnsi="Calibri" w:cs="Calibri"/>
          <w:sz w:val="24"/>
          <w:szCs w:val="24"/>
        </w:rPr>
        <w:t>i</w:t>
      </w:r>
      <w:r w:rsidR="00D220E3" w:rsidRPr="00D11F87">
        <w:rPr>
          <w:rFonts w:ascii="Calibri" w:hAnsi="Calibri" w:cs="Calibri"/>
          <w:sz w:val="24"/>
          <w:szCs w:val="24"/>
        </w:rPr>
        <w:t xml:space="preserve"> i wychowani</w:t>
      </w:r>
      <w:r w:rsidRPr="00D11F87">
        <w:rPr>
          <w:rFonts w:ascii="Calibri" w:hAnsi="Calibri" w:cs="Calibri"/>
          <w:sz w:val="24"/>
          <w:szCs w:val="24"/>
        </w:rPr>
        <w:t>a</w:t>
      </w:r>
      <w:r w:rsidR="003711D7" w:rsidRPr="00D11F87">
        <w:rPr>
          <w:rFonts w:ascii="Calibri" w:hAnsi="Calibri" w:cs="Calibri"/>
          <w:sz w:val="24"/>
          <w:szCs w:val="24"/>
        </w:rPr>
        <w:t>,</w:t>
      </w:r>
    </w:p>
    <w:p w14:paraId="4AA0204C" w14:textId="2DB0E06D" w:rsidR="00D220E3" w:rsidRPr="00D11F87" w:rsidRDefault="00D220E3" w:rsidP="00D11F87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Opiekę świetlicy szkolnej od 7.00 do 17.00</w:t>
      </w:r>
      <w:r w:rsidR="003711D7" w:rsidRPr="00D11F87">
        <w:rPr>
          <w:rFonts w:ascii="Calibri" w:hAnsi="Calibri" w:cs="Calibri"/>
          <w:sz w:val="24"/>
          <w:szCs w:val="24"/>
        </w:rPr>
        <w:t>,</w:t>
      </w:r>
    </w:p>
    <w:p w14:paraId="6B771DC6" w14:textId="759E8A30" w:rsidR="00D220E3" w:rsidRPr="00D11F87" w:rsidRDefault="005C7D9F" w:rsidP="00D11F87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Możliwość zjedzenia obiadu w szkole</w:t>
      </w:r>
      <w:r w:rsidR="003711D7" w:rsidRPr="00D11F87">
        <w:rPr>
          <w:rFonts w:ascii="Calibri" w:hAnsi="Calibri" w:cs="Calibri"/>
          <w:sz w:val="24"/>
          <w:szCs w:val="24"/>
        </w:rPr>
        <w:t>,</w:t>
      </w:r>
    </w:p>
    <w:p w14:paraId="71A6CD1D" w14:textId="6D586FDF" w:rsidR="005C7D9F" w:rsidRPr="00D11F87" w:rsidRDefault="003711D7" w:rsidP="00D11F87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Opiekę pedagoga i psychologa szkolnego,</w:t>
      </w:r>
    </w:p>
    <w:p w14:paraId="548971E7" w14:textId="512E2C25" w:rsidR="003711D7" w:rsidRPr="00D11F87" w:rsidRDefault="003711D7" w:rsidP="00D11F87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Opiekę pielęgniarki sz</w:t>
      </w:r>
      <w:r w:rsidR="008438B0" w:rsidRPr="00D11F87">
        <w:rPr>
          <w:rFonts w:ascii="Calibri" w:hAnsi="Calibri" w:cs="Calibri"/>
          <w:sz w:val="24"/>
          <w:szCs w:val="24"/>
        </w:rPr>
        <w:t>kolnej</w:t>
      </w:r>
    </w:p>
    <w:p w14:paraId="52E59FD0" w14:textId="6CE9BCA5" w:rsidR="008438B0" w:rsidRPr="00D11F87" w:rsidRDefault="008438B0" w:rsidP="00D11F87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Zajęcia pozalekcyjne</w:t>
      </w:r>
    </w:p>
    <w:p w14:paraId="668BA404" w14:textId="7D787E7B" w:rsidR="008438B0" w:rsidRPr="00D11F87" w:rsidRDefault="00341A19" w:rsidP="00D11F87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Zajęcia specjalistyczne</w:t>
      </w:r>
    </w:p>
    <w:p w14:paraId="1A74DB74" w14:textId="05D4919F" w:rsidR="00341A19" w:rsidRPr="00D11F87" w:rsidRDefault="00341A19" w:rsidP="00D11F87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Stały dostęp rodziców do informacji o dziecku poprzez dziennik elektroniczny</w:t>
      </w:r>
    </w:p>
    <w:p w14:paraId="6A480525" w14:textId="13291D05" w:rsidR="003E3682" w:rsidRPr="00D11F87" w:rsidRDefault="003E3682" w:rsidP="00D11F87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11F87">
        <w:rPr>
          <w:rFonts w:ascii="Calibri" w:hAnsi="Calibri" w:cs="Calibri"/>
          <w:sz w:val="24"/>
          <w:szCs w:val="24"/>
        </w:rPr>
        <w:t>Wyjazdy na wycieczki, zielone szkoły</w:t>
      </w:r>
    </w:p>
    <w:sectPr w:rsidR="003E3682" w:rsidRPr="00D11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B1241" w14:textId="77777777" w:rsidR="00B64620" w:rsidRDefault="00B64620" w:rsidP="00D06450">
      <w:pPr>
        <w:spacing w:after="0" w:line="240" w:lineRule="auto"/>
      </w:pPr>
      <w:r>
        <w:separator/>
      </w:r>
    </w:p>
  </w:endnote>
  <w:endnote w:type="continuationSeparator" w:id="0">
    <w:p w14:paraId="1F658D02" w14:textId="77777777" w:rsidR="00B64620" w:rsidRDefault="00B64620" w:rsidP="00D0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4A573" w14:textId="77777777" w:rsidR="00B64620" w:rsidRDefault="00B64620" w:rsidP="00D06450">
      <w:pPr>
        <w:spacing w:after="0" w:line="240" w:lineRule="auto"/>
      </w:pPr>
      <w:r>
        <w:separator/>
      </w:r>
    </w:p>
  </w:footnote>
  <w:footnote w:type="continuationSeparator" w:id="0">
    <w:p w14:paraId="6134A6BF" w14:textId="77777777" w:rsidR="00B64620" w:rsidRDefault="00B64620" w:rsidP="00D06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D15"/>
    <w:multiLevelType w:val="hybridMultilevel"/>
    <w:tmpl w:val="FE3E4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08F6"/>
    <w:multiLevelType w:val="hybridMultilevel"/>
    <w:tmpl w:val="D46CE1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A26A43"/>
    <w:multiLevelType w:val="hybridMultilevel"/>
    <w:tmpl w:val="CC021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AA5B1F"/>
    <w:multiLevelType w:val="hybridMultilevel"/>
    <w:tmpl w:val="CAEC5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4514A"/>
    <w:multiLevelType w:val="hybridMultilevel"/>
    <w:tmpl w:val="AE1CF8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8A2590"/>
    <w:multiLevelType w:val="hybridMultilevel"/>
    <w:tmpl w:val="65886E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44095F"/>
    <w:multiLevelType w:val="hybridMultilevel"/>
    <w:tmpl w:val="45706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84501">
    <w:abstractNumId w:val="3"/>
  </w:num>
  <w:num w:numId="2" w16cid:durableId="1420175742">
    <w:abstractNumId w:val="0"/>
  </w:num>
  <w:num w:numId="3" w16cid:durableId="1896087623">
    <w:abstractNumId w:val="4"/>
  </w:num>
  <w:num w:numId="4" w16cid:durableId="340935997">
    <w:abstractNumId w:val="1"/>
  </w:num>
  <w:num w:numId="5" w16cid:durableId="1730224792">
    <w:abstractNumId w:val="5"/>
  </w:num>
  <w:num w:numId="6" w16cid:durableId="245650491">
    <w:abstractNumId w:val="2"/>
  </w:num>
  <w:num w:numId="7" w16cid:durableId="1101294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91"/>
    <w:rsid w:val="000229C0"/>
    <w:rsid w:val="00072469"/>
    <w:rsid w:val="00195CA6"/>
    <w:rsid w:val="001E50FC"/>
    <w:rsid w:val="001F4B86"/>
    <w:rsid w:val="00246F79"/>
    <w:rsid w:val="00261F45"/>
    <w:rsid w:val="0027605F"/>
    <w:rsid w:val="00287591"/>
    <w:rsid w:val="002C7DD7"/>
    <w:rsid w:val="002E7B41"/>
    <w:rsid w:val="00330941"/>
    <w:rsid w:val="00341A19"/>
    <w:rsid w:val="003711D7"/>
    <w:rsid w:val="00374095"/>
    <w:rsid w:val="00377996"/>
    <w:rsid w:val="003E3682"/>
    <w:rsid w:val="004446CC"/>
    <w:rsid w:val="004764C1"/>
    <w:rsid w:val="004A0F62"/>
    <w:rsid w:val="004C79EE"/>
    <w:rsid w:val="00555B95"/>
    <w:rsid w:val="00597557"/>
    <w:rsid w:val="005B7265"/>
    <w:rsid w:val="005C3D15"/>
    <w:rsid w:val="005C7D9F"/>
    <w:rsid w:val="00601D31"/>
    <w:rsid w:val="006273EF"/>
    <w:rsid w:val="006721C5"/>
    <w:rsid w:val="006F41B9"/>
    <w:rsid w:val="00707F62"/>
    <w:rsid w:val="00722A4E"/>
    <w:rsid w:val="0072674C"/>
    <w:rsid w:val="00756C67"/>
    <w:rsid w:val="007C5957"/>
    <w:rsid w:val="007E139D"/>
    <w:rsid w:val="008438B0"/>
    <w:rsid w:val="008A7E1D"/>
    <w:rsid w:val="009178D3"/>
    <w:rsid w:val="00A951E2"/>
    <w:rsid w:val="00AB61DA"/>
    <w:rsid w:val="00AC26B1"/>
    <w:rsid w:val="00AD7882"/>
    <w:rsid w:val="00B114D0"/>
    <w:rsid w:val="00B459EE"/>
    <w:rsid w:val="00B64620"/>
    <w:rsid w:val="00BB75C4"/>
    <w:rsid w:val="00C0081F"/>
    <w:rsid w:val="00C04822"/>
    <w:rsid w:val="00C064E6"/>
    <w:rsid w:val="00CD4EFA"/>
    <w:rsid w:val="00CD5694"/>
    <w:rsid w:val="00D06450"/>
    <w:rsid w:val="00D11F87"/>
    <w:rsid w:val="00D220E3"/>
    <w:rsid w:val="00D5743A"/>
    <w:rsid w:val="00E73E12"/>
    <w:rsid w:val="00E938C9"/>
    <w:rsid w:val="00F01633"/>
    <w:rsid w:val="00F324EC"/>
    <w:rsid w:val="00F74DC7"/>
    <w:rsid w:val="00F75F61"/>
    <w:rsid w:val="00FB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AD8AE"/>
  <w15:chartTrackingRefBased/>
  <w15:docId w15:val="{18B2D00D-25A9-4418-9513-7F762706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7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7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7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7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7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7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7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7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7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7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7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7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75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75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75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75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75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75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7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7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7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7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7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75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75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75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7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75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759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8759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5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6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450"/>
  </w:style>
  <w:style w:type="paragraph" w:styleId="Stopka">
    <w:name w:val="footer"/>
    <w:basedOn w:val="Normalny"/>
    <w:link w:val="StopkaZnak"/>
    <w:uiPriority w:val="99"/>
    <w:unhideWhenUsed/>
    <w:rsid w:val="00D06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sp138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1965</Characters>
  <DocSecurity>2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2025-03-07T12:15:00Z</dcterms:created>
  <dcterms:modified xsi:type="dcterms:W3CDTF">2025-03-07T12:28:00Z</dcterms:modified>
</cp:coreProperties>
</file>